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2170"/>
        <w:gridCol w:w="3075"/>
      </w:tblGrid>
      <w:tr w:rsidR="003A326A" w:rsidRPr="00ED17D6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26A" w:rsidRPr="005542E1" w:rsidRDefault="003A326A" w:rsidP="004C0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542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r w:rsidR="000F5F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KUNA</w:t>
            </w:r>
          </w:p>
          <w:p w:rsidR="003A326A" w:rsidRPr="005542E1" w:rsidRDefault="003A326A" w:rsidP="004C0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23B60" w:rsidRPr="00ED17D6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B60" w:rsidRPr="005542E1" w:rsidRDefault="00623B60" w:rsidP="00623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POSJET U FUNKCIJI OSTVARIVANJA </w:t>
            </w:r>
            <w:r w:rsidRPr="005542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NASTAVNOG PLANA I PROGRAMA</w:t>
            </w:r>
          </w:p>
        </w:tc>
      </w:tr>
      <w:tr w:rsidR="003A326A" w:rsidRPr="00ED17D6">
        <w:trPr>
          <w:trHeight w:val="363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26A" w:rsidRPr="005542E1" w:rsidRDefault="003A326A" w:rsidP="004C0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Izvješće o realizaciji aktivnosti planiranih Školskim kurikulumom na kraju </w:t>
            </w:r>
          </w:p>
          <w:p w:rsidR="003A326A" w:rsidRPr="005542E1" w:rsidRDefault="00E9672E" w:rsidP="0026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šk.god. 2015</w:t>
            </w:r>
            <w:r w:rsid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./201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  <w:r w:rsid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623B60" w:rsidRPr="00ED17D6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60" w:rsidRPr="005542E1" w:rsidRDefault="00623B60" w:rsidP="00623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REALIZIRANI SADRŽAJI</w:t>
            </w:r>
            <w:r w:rsidRP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623B60" w:rsidRPr="005542E1" w:rsidRDefault="00623B60" w:rsidP="00623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3B60" w:rsidRPr="00ED17D6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60" w:rsidRPr="005542E1" w:rsidRDefault="00623B60" w:rsidP="00623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NOSITELJ:</w:t>
            </w:r>
          </w:p>
          <w:p w:rsidR="00623B60" w:rsidRPr="005542E1" w:rsidRDefault="00623B60" w:rsidP="00623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21F45" w:rsidRPr="00ED17D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45" w:rsidRPr="005542E1" w:rsidRDefault="00623B6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REALIZIRANE</w:t>
            </w:r>
            <w:r w:rsidR="00721F45" w:rsidRP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AKTIVNOST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 w:rsid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3A326A" w:rsidRPr="005542E1" w:rsidRDefault="003A326A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45" w:rsidRPr="005542E1" w:rsidRDefault="00721F4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</w:t>
            </w:r>
          </w:p>
          <w:p w:rsidR="003A326A" w:rsidRPr="005542E1" w:rsidRDefault="003A326A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45" w:rsidRPr="005542E1" w:rsidRDefault="00721F4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VRIJEME REALIZACIJE</w:t>
            </w:r>
            <w:r w:rsid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3A326A" w:rsidRPr="005542E1" w:rsidRDefault="003A326A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3B60" w:rsidRPr="00ED17D6">
        <w:trPr>
          <w:trHeight w:val="37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60" w:rsidRPr="005542E1" w:rsidRDefault="00623B6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60" w:rsidRPr="005542E1" w:rsidRDefault="00623B6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3B60" w:rsidRPr="005542E1" w:rsidRDefault="00623B6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21F45" w:rsidRPr="00ED17D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45" w:rsidRPr="005542E1" w:rsidRDefault="00623B6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NEREALIZIRANE AKTIVNOSTI</w:t>
            </w:r>
            <w:r w:rsid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3A326A" w:rsidRPr="005542E1" w:rsidRDefault="003A326A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45" w:rsidRPr="005542E1" w:rsidRDefault="00721F4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</w:t>
            </w:r>
            <w:r w:rsid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3A326A" w:rsidRPr="005542E1" w:rsidRDefault="003A326A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45" w:rsidRPr="005542E1" w:rsidRDefault="00721F45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NAPOMENA</w:t>
            </w:r>
            <w:r w:rsidR="005542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3A326A" w:rsidRPr="005542E1" w:rsidRDefault="003A326A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23B60" w:rsidRPr="00ED17D6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60" w:rsidRPr="005542E1" w:rsidRDefault="00623B6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60" w:rsidRPr="005542E1" w:rsidRDefault="00623B6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B60" w:rsidRDefault="00623B60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Pr="005542E1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B2718" w:rsidRPr="00ED17D6" w:rsidTr="000F5FFC">
        <w:trPr>
          <w:trHeight w:val="3019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18" w:rsidRDefault="00EB2718" w:rsidP="00EB2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VREDNOVANJE: (osobni osvrt učitelja na realizaciju aktivnosti, zadovoljstvo, poteškoće u radu i sl. )</w:t>
            </w: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Default="00EB2718" w:rsidP="000F5F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EB2718" w:rsidRPr="005542E1" w:rsidRDefault="00EB2718" w:rsidP="0072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77201" w:rsidRDefault="00F77201"/>
    <w:sectPr w:rsidR="00F77201" w:rsidSect="000314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02" w:rsidRDefault="00F07502" w:rsidP="00F77201">
      <w:pPr>
        <w:spacing w:after="0" w:line="240" w:lineRule="auto"/>
      </w:pPr>
      <w:r>
        <w:separator/>
      </w:r>
    </w:p>
  </w:endnote>
  <w:endnote w:type="continuationSeparator" w:id="0">
    <w:p w:rsidR="00F07502" w:rsidRDefault="00F07502" w:rsidP="00F7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02" w:rsidRDefault="00F07502" w:rsidP="00F77201">
      <w:pPr>
        <w:spacing w:after="0" w:line="240" w:lineRule="auto"/>
      </w:pPr>
      <w:r>
        <w:separator/>
      </w:r>
    </w:p>
  </w:footnote>
  <w:footnote w:type="continuationSeparator" w:id="0">
    <w:p w:rsidR="00F07502" w:rsidRDefault="00F07502" w:rsidP="00F7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F45" w:rsidRPr="00721F45" w:rsidRDefault="00721F45" w:rsidP="00721F4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sz w:val="16"/>
        <w:szCs w:val="16"/>
        <w:lang w:eastAsia="hr-HR"/>
      </w:rPr>
    </w:pPr>
    <w:r w:rsidRPr="00721F45">
      <w:rPr>
        <w:rFonts w:eastAsia="Times New Roman"/>
        <w:i/>
        <w:sz w:val="16"/>
        <w:szCs w:val="16"/>
        <w:lang w:eastAsia="hr-HR"/>
      </w:rPr>
      <w:t>Obrazac 4</w:t>
    </w:r>
  </w:p>
  <w:p w:rsidR="00721F45" w:rsidRPr="00721F45" w:rsidRDefault="00623B60" w:rsidP="00721F4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sz w:val="16"/>
        <w:szCs w:val="16"/>
        <w:lang w:eastAsia="hr-HR"/>
      </w:rPr>
    </w:pPr>
    <w:r>
      <w:rPr>
        <w:rFonts w:eastAsia="Times New Roman"/>
        <w:i/>
        <w:sz w:val="16"/>
        <w:szCs w:val="16"/>
        <w:lang w:eastAsia="hr-HR"/>
      </w:rPr>
      <w:t>Posjet u funkciji ostvarivanja NPP-a</w:t>
    </w:r>
  </w:p>
  <w:p w:rsidR="00F77201" w:rsidRDefault="00F77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C"/>
    <w:rsid w:val="0001782A"/>
    <w:rsid w:val="00031460"/>
    <w:rsid w:val="00062BFF"/>
    <w:rsid w:val="000F5FFC"/>
    <w:rsid w:val="00107149"/>
    <w:rsid w:val="00181D14"/>
    <w:rsid w:val="00182266"/>
    <w:rsid w:val="0021405C"/>
    <w:rsid w:val="00230B3C"/>
    <w:rsid w:val="00251A71"/>
    <w:rsid w:val="00260E9B"/>
    <w:rsid w:val="00290C76"/>
    <w:rsid w:val="00321F1A"/>
    <w:rsid w:val="00364667"/>
    <w:rsid w:val="003A326A"/>
    <w:rsid w:val="0040016B"/>
    <w:rsid w:val="004C07C7"/>
    <w:rsid w:val="004D7F5C"/>
    <w:rsid w:val="005542E1"/>
    <w:rsid w:val="00623B60"/>
    <w:rsid w:val="00721F45"/>
    <w:rsid w:val="00737478"/>
    <w:rsid w:val="00740FC1"/>
    <w:rsid w:val="007C03CC"/>
    <w:rsid w:val="0083677E"/>
    <w:rsid w:val="00A76EE4"/>
    <w:rsid w:val="00B2211A"/>
    <w:rsid w:val="00B30D99"/>
    <w:rsid w:val="00BA7A4D"/>
    <w:rsid w:val="00E869C7"/>
    <w:rsid w:val="00E9672E"/>
    <w:rsid w:val="00EB2718"/>
    <w:rsid w:val="00EC55A5"/>
    <w:rsid w:val="00ED17D6"/>
    <w:rsid w:val="00F04232"/>
    <w:rsid w:val="00F07502"/>
    <w:rsid w:val="00F618D5"/>
    <w:rsid w:val="00F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E4AE-35A6-4535-B8C8-382417A1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"/>
    <w:uiPriority w:val="99"/>
    <w:rsid w:val="00F618D5"/>
    <w:pPr>
      <w:jc w:val="center"/>
    </w:pPr>
    <w:rPr>
      <w:rFonts w:eastAsia="Times New Roman"/>
    </w:rPr>
    <w:tblPr/>
    <w:tcPr>
      <w:shd w:val="clear" w:color="auto" w:fill="FFFFFF"/>
      <w:vAlign w:val="center"/>
    </w:tcPr>
    <w:tblStylePr w:type="firstRow">
      <w:pPr>
        <w:jc w:val="center"/>
      </w:pPr>
      <w:rPr>
        <w:rFonts w:ascii="Times New Roman" w:hAnsi="Times New Roman"/>
        <w:b/>
        <w:bCs/>
        <w:color w:val="auto"/>
        <w:sz w:val="12"/>
      </w:rPr>
      <w:tblPr/>
      <w:tcPr>
        <w:tcBorders>
          <w:bottom w:val="single" w:sz="2" w:space="0" w:color="auto"/>
        </w:tcBorders>
        <w:shd w:val="clear" w:color="auto" w:fill="EAF1DD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01"/>
  </w:style>
  <w:style w:type="paragraph" w:styleId="Footer">
    <w:name w:val="footer"/>
    <w:basedOn w:val="Normal"/>
    <w:link w:val="Foot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„DAVORIN TRSTENJAK“ ČAĐAVICA</vt:lpstr>
      <vt:lpstr>OSNOVNA ŠKOLA „DAVORIN TRSTENJAK“ ČAĐAVICA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KUNA; </dc:title>
  <dc:subject/>
  <dc:creator>OŠ KUNA</dc:creator>
  <cp:keywords>OŠ KUNA</cp:keywords>
  <cp:lastModifiedBy>Anonymous</cp:lastModifiedBy>
  <cp:revision>2</cp:revision>
  <dcterms:created xsi:type="dcterms:W3CDTF">2016-05-26T13:20:00Z</dcterms:created>
  <dcterms:modified xsi:type="dcterms:W3CDTF">2016-05-26T13:20:00Z</dcterms:modified>
</cp:coreProperties>
</file>